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070E" w14:textId="32C71822" w:rsidR="005E5B1E" w:rsidRPr="001B2B96" w:rsidRDefault="001B2B96" w:rsidP="001B2B96">
      <w:pPr>
        <w:jc w:val="center"/>
        <w:rPr>
          <w:b/>
          <w:bCs/>
        </w:rPr>
      </w:pPr>
      <w:r w:rsidRPr="001B2B96">
        <w:rPr>
          <w:b/>
          <w:bCs/>
        </w:rPr>
        <w:t xml:space="preserve">ATTACHMENT </w:t>
      </w:r>
      <w:r w:rsidR="00454E35">
        <w:rPr>
          <w:b/>
          <w:bCs/>
        </w:rPr>
        <w:t>C</w:t>
      </w:r>
    </w:p>
    <w:p w14:paraId="3364B73A" w14:textId="146C6141" w:rsidR="001B2B96" w:rsidRDefault="00454E35" w:rsidP="001B2B96">
      <w:pPr>
        <w:jc w:val="center"/>
        <w:rPr>
          <w:b/>
          <w:bCs/>
        </w:rPr>
      </w:pPr>
      <w:r>
        <w:rPr>
          <w:b/>
          <w:bCs/>
        </w:rPr>
        <w:t>CURRENT WEBSITE OFFERINGS</w:t>
      </w:r>
    </w:p>
    <w:p w14:paraId="2BAE885E" w14:textId="77777777" w:rsidR="00454E35" w:rsidRDefault="00454E35"/>
    <w:p w14:paraId="0DB906B2" w14:textId="70EEBF00" w:rsidR="00454E35" w:rsidRDefault="00FE1E3F">
      <w:proofErr w:type="spellStart"/>
      <w:r>
        <w:t>Huntel</w:t>
      </w:r>
      <w:proofErr w:type="spellEnd"/>
      <w:r>
        <w:t xml:space="preserve"> Cablevision (American </w:t>
      </w:r>
      <w:proofErr w:type="gramStart"/>
      <w:r>
        <w:t xml:space="preserve">Broadband) </w:t>
      </w:r>
      <w:r w:rsidR="00454E35">
        <w:t xml:space="preserve"> currently</w:t>
      </w:r>
      <w:proofErr w:type="gramEnd"/>
      <w:r w:rsidR="00454E35">
        <w:t xml:space="preserve"> offers three speed tiers to fiber customers in the Blair, Nebraska area (symmetric speeds are available upon </w:t>
      </w:r>
      <w:r>
        <w:t xml:space="preserve">individual </w:t>
      </w:r>
      <w:r w:rsidR="00454E35">
        <w:t xml:space="preserve">request – website is </w:t>
      </w:r>
      <w:hyperlink r:id="rId4" w:history="1">
        <w:r w:rsidR="00454E35" w:rsidRPr="000C7AE1">
          <w:rPr>
            <w:rStyle w:val="Hyperlink"/>
          </w:rPr>
          <w:t>www.abbnebraska.com</w:t>
        </w:r>
      </w:hyperlink>
      <w:r w:rsidR="00454E35">
        <w:t xml:space="preserve"> ):  </w:t>
      </w:r>
    </w:p>
    <w:p w14:paraId="0C91D04A" w14:textId="7D295932" w:rsidR="00454E35" w:rsidRDefault="00454E35" w:rsidP="00454E35">
      <w:pPr>
        <w:jc w:val="center"/>
      </w:pPr>
      <w:r w:rsidRPr="00454E35">
        <w:drawing>
          <wp:inline distT="0" distB="0" distL="0" distR="0" wp14:anchorId="364FC97A" wp14:editId="697732ED">
            <wp:extent cx="5080000" cy="2857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2112" cy="28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1B61" w14:textId="6F4BD070" w:rsidR="00454E35" w:rsidRDefault="00454E35"/>
    <w:p w14:paraId="4A88584A" w14:textId="03353786" w:rsidR="00454E35" w:rsidRDefault="00454E35">
      <w:r>
        <w:t xml:space="preserve">In addition, </w:t>
      </w:r>
      <w:r w:rsidR="00FE1E3F">
        <w:t xml:space="preserve">American Broadband also advertises </w:t>
      </w:r>
      <w:r>
        <w:t xml:space="preserve">commercial symmetric speeds from 50 Mbps to 10 Gbps (website is </w:t>
      </w:r>
      <w:hyperlink r:id="rId6" w:history="1">
        <w:r w:rsidRPr="00454E35">
          <w:rPr>
            <w:rStyle w:val="Hyperlink"/>
          </w:rPr>
          <w:t>here</w:t>
        </w:r>
      </w:hyperlink>
      <w:r>
        <w:t xml:space="preserve">):  </w:t>
      </w:r>
    </w:p>
    <w:p w14:paraId="651FAFCB" w14:textId="1E5B5603" w:rsidR="00454E35" w:rsidRDefault="00454E35" w:rsidP="00454E35">
      <w:pPr>
        <w:jc w:val="center"/>
      </w:pPr>
      <w:r w:rsidRPr="00454E35">
        <w:drawing>
          <wp:inline distT="0" distB="0" distL="0" distR="0" wp14:anchorId="30FF7341" wp14:editId="6DF430AA">
            <wp:extent cx="5124450" cy="28825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6924" cy="288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72"/>
    <w:rsid w:val="000E7B15"/>
    <w:rsid w:val="001B2B96"/>
    <w:rsid w:val="002052E9"/>
    <w:rsid w:val="00237B72"/>
    <w:rsid w:val="00454E35"/>
    <w:rsid w:val="0056666B"/>
    <w:rsid w:val="005E5B1E"/>
    <w:rsid w:val="00921F37"/>
    <w:rsid w:val="00B36EC4"/>
    <w:rsid w:val="00D256CD"/>
    <w:rsid w:val="00D5793B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786D"/>
  <w15:chartTrackingRefBased/>
  <w15:docId w15:val="{9900B550-2E6F-453F-B569-EECDA32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bnebraska.com/business-services/business-internet-solutions/ethernet-and-fiber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bbnebrask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Patterson</dc:creator>
  <cp:lastModifiedBy>Jim Patterson</cp:lastModifiedBy>
  <cp:revision>3</cp:revision>
  <dcterms:created xsi:type="dcterms:W3CDTF">2022-07-01T13:38:00Z</dcterms:created>
  <dcterms:modified xsi:type="dcterms:W3CDTF">2022-07-01T13:39:00Z</dcterms:modified>
</cp:coreProperties>
</file>